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9051C" w:rsidRDefault="0099051C"/>
    <w:p w:rsidR="0099051C" w:rsidRDefault="00202592">
      <w:r>
        <w:rPr>
          <w:noProof/>
        </w:rPr>
        <w:drawing>
          <wp:inline distT="0" distB="0" distL="0" distR="0">
            <wp:extent cx="5657850" cy="8248650"/>
            <wp:effectExtent l="19050" t="0" r="0" b="0"/>
            <wp:docPr id="14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lum/>
                    </a:blip>
                    <a:srcRect l="3007" t="831" r="30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2415" cy="82698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2592" w:rsidRDefault="00202592"/>
    <w:p w:rsidR="00202592" w:rsidRDefault="00202592"/>
    <w:p w:rsidR="00202592" w:rsidRDefault="007B2A2B">
      <w:r>
        <w:rPr>
          <w:noProof/>
        </w:rPr>
        <w:drawing>
          <wp:inline distT="0" distB="0" distL="0" distR="0">
            <wp:extent cx="5855515" cy="8050487"/>
            <wp:effectExtent l="19050" t="0" r="0" b="0"/>
            <wp:docPr id="16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8329" cy="80681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2592" w:rsidRDefault="00202592"/>
    <w:p w:rsidR="0099051C" w:rsidRDefault="0099051C"/>
    <w:p w:rsidR="00202592" w:rsidRDefault="007B2A2B">
      <w:r>
        <w:rPr>
          <w:noProof/>
        </w:rPr>
        <w:drawing>
          <wp:inline distT="0" distB="0" distL="0" distR="0">
            <wp:extent cx="5985965" cy="8050216"/>
            <wp:effectExtent l="19050" t="0" r="0" b="0"/>
            <wp:docPr id="17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5781" cy="80634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2592" w:rsidRDefault="00202592"/>
    <w:p w:rsidR="00202592" w:rsidRDefault="007B2A2B">
      <w:r>
        <w:rPr>
          <w:noProof/>
        </w:rPr>
        <w:drawing>
          <wp:inline distT="0" distB="0" distL="0" distR="0">
            <wp:extent cx="5859325" cy="7776882"/>
            <wp:effectExtent l="19050" t="0" r="8075" b="0"/>
            <wp:docPr id="18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1553" cy="7832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051C" w:rsidRDefault="0099051C"/>
    <w:p w:rsidR="0099051C" w:rsidRDefault="0099051C"/>
    <w:p w:rsidR="0099051C" w:rsidRDefault="0099051C"/>
    <w:p w:rsidR="00202592" w:rsidRDefault="007B2A2B">
      <w:r>
        <w:rPr>
          <w:noProof/>
        </w:rPr>
        <w:drawing>
          <wp:inline distT="0" distB="0" distL="0" distR="0">
            <wp:extent cx="5863135" cy="7764747"/>
            <wp:effectExtent l="19050" t="0" r="4265" b="0"/>
            <wp:docPr id="19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4422" cy="77796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2592" w:rsidRDefault="00202592"/>
    <w:p w:rsidR="0099051C" w:rsidRDefault="0099051C"/>
    <w:p w:rsidR="0099051C" w:rsidRDefault="0099051C"/>
    <w:p w:rsidR="0099051C" w:rsidRDefault="007B2A2B">
      <w:r>
        <w:rPr>
          <w:noProof/>
        </w:rPr>
        <w:drawing>
          <wp:inline distT="0" distB="0" distL="0" distR="0">
            <wp:extent cx="5985965" cy="7769144"/>
            <wp:effectExtent l="19050" t="0" r="0" b="0"/>
            <wp:docPr id="20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037" cy="77874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051C" w:rsidRDefault="0099051C"/>
    <w:p w:rsidR="0099051C" w:rsidRDefault="0099051C"/>
    <w:p w:rsidR="0099051C" w:rsidRDefault="0099051C"/>
    <w:p w:rsidR="0099051C" w:rsidRDefault="0099051C">
      <w:r>
        <w:rPr>
          <w:noProof/>
        </w:rPr>
        <w:drawing>
          <wp:inline distT="0" distB="0" distL="0" distR="0">
            <wp:extent cx="5945022" cy="6919415"/>
            <wp:effectExtent l="1905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799" cy="6956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051C" w:rsidRDefault="0099051C"/>
    <w:p w:rsidR="0099051C" w:rsidRDefault="0099051C"/>
    <w:p w:rsidR="0099051C" w:rsidRDefault="0099051C"/>
    <w:p w:rsidR="0099051C" w:rsidRDefault="0099051C"/>
    <w:p w:rsidR="0099051C" w:rsidRDefault="0099051C">
      <w:r>
        <w:rPr>
          <w:noProof/>
        </w:rPr>
        <w:lastRenderedPageBreak/>
        <w:drawing>
          <wp:inline distT="0" distB="0" distL="0" distR="0">
            <wp:extent cx="6040556" cy="8355829"/>
            <wp:effectExtent l="1905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3704" r="44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5704" cy="836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051C" w:rsidRDefault="0099051C"/>
    <w:p w:rsidR="0099051C" w:rsidRDefault="0099051C">
      <w:r>
        <w:rPr>
          <w:noProof/>
        </w:rPr>
        <w:lastRenderedPageBreak/>
        <w:drawing>
          <wp:inline distT="0" distB="0" distL="0" distR="0">
            <wp:extent cx="5808544" cy="7829135"/>
            <wp:effectExtent l="19050" t="0" r="1706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41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8852" cy="782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051C" w:rsidRDefault="0099051C"/>
    <w:p w:rsidR="0099051C" w:rsidRDefault="0099051C"/>
    <w:p w:rsidR="00202592" w:rsidRDefault="00202592"/>
    <w:p w:rsidR="0099051C" w:rsidRDefault="0099051C"/>
    <w:p w:rsidR="0099051C" w:rsidRDefault="0099051C">
      <w:r>
        <w:rPr>
          <w:noProof/>
        </w:rPr>
        <w:drawing>
          <wp:inline distT="0" distB="0" distL="0" distR="0">
            <wp:extent cx="5658419" cy="8343297"/>
            <wp:effectExtent l="1905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7897" r="70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4613" cy="8352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051C" w:rsidRDefault="00202592">
      <w:r>
        <w:rPr>
          <w:noProof/>
        </w:rPr>
        <w:lastRenderedPageBreak/>
        <w:drawing>
          <wp:inline distT="0" distB="0" distL="0" distR="0">
            <wp:extent cx="5740305" cy="8516203"/>
            <wp:effectExtent l="19050" t="0" r="0" b="0"/>
            <wp:docPr id="15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10608" r="67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0305" cy="85162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051C" w:rsidRDefault="0099051C">
      <w:r>
        <w:rPr>
          <w:noProof/>
        </w:rPr>
        <w:lastRenderedPageBreak/>
        <w:drawing>
          <wp:inline distT="0" distB="0" distL="0" distR="0">
            <wp:extent cx="6136090" cy="8821450"/>
            <wp:effectExtent l="1905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50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2108" cy="88301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9051C" w:rsidSect="00110683">
      <w:headerReference w:type="even" r:id="rId18"/>
      <w:headerReference w:type="default" r:id="rId19"/>
      <w:footerReference w:type="even" r:id="rId20"/>
      <w:footerReference w:type="default" r:id="rId21"/>
      <w:headerReference w:type="first" r:id="rId22"/>
      <w:footerReference w:type="first" r:id="rId23"/>
      <w:pgSz w:w="11906" w:h="16838" w:code="9"/>
      <w:pgMar w:top="1440" w:right="1440" w:bottom="1440" w:left="1440" w:header="709" w:footer="709" w:gutter="0"/>
      <w:pgNumType w:fmt="thaiNumbers" w:start="112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D038C" w:rsidRDefault="00FD038C" w:rsidP="008C7CAC">
      <w:pPr>
        <w:spacing w:after="0" w:line="240" w:lineRule="auto"/>
      </w:pPr>
      <w:r>
        <w:separator/>
      </w:r>
    </w:p>
  </w:endnote>
  <w:endnote w:type="continuationSeparator" w:id="0">
    <w:p w:rsidR="00FD038C" w:rsidRDefault="00FD038C" w:rsidP="008C7CA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DE"/>
    <w:family w:val="swiss"/>
    <w:notTrueType/>
    <w:pitch w:val="variable"/>
    <w:sig w:usb0="01000001" w:usb1="00000000" w:usb2="00000000" w:usb3="00000000" w:csb0="00010000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82954" w:rsidRDefault="00782954">
    <w:pPr>
      <w:pStyle w:val="a7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82954" w:rsidRDefault="00782954">
    <w:pPr>
      <w:pStyle w:val="a7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82954" w:rsidRDefault="00782954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D038C" w:rsidRDefault="00FD038C" w:rsidP="008C7CAC">
      <w:pPr>
        <w:spacing w:after="0" w:line="240" w:lineRule="auto"/>
      </w:pPr>
      <w:r>
        <w:separator/>
      </w:r>
    </w:p>
  </w:footnote>
  <w:footnote w:type="continuationSeparator" w:id="0">
    <w:p w:rsidR="00FD038C" w:rsidRDefault="00FD038C" w:rsidP="008C7CA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2859093"/>
      <w:docPartObj>
        <w:docPartGallery w:val="Page Numbers (Top of Page)"/>
        <w:docPartUnique/>
      </w:docPartObj>
    </w:sdtPr>
    <w:sdtEndPr>
      <w:rPr>
        <w:sz w:val="18"/>
        <w:szCs w:val="22"/>
      </w:rPr>
    </w:sdtEndPr>
    <w:sdtContent>
      <w:p w:rsidR="00C4347B" w:rsidRPr="00110683" w:rsidRDefault="001E69EA">
        <w:pPr>
          <w:pStyle w:val="a5"/>
          <w:jc w:val="right"/>
          <w:rPr>
            <w:sz w:val="18"/>
            <w:szCs w:val="22"/>
          </w:rPr>
        </w:pPr>
        <w:r w:rsidRPr="00110683">
          <w:rPr>
            <w:rFonts w:ascii="TH SarabunIT๙" w:hAnsi="TH SarabunIT๙" w:cs="TH SarabunIT๙"/>
            <w:sz w:val="28"/>
          </w:rPr>
          <w:fldChar w:fldCharType="begin"/>
        </w:r>
        <w:r w:rsidR="00C4347B" w:rsidRPr="00110683">
          <w:rPr>
            <w:rFonts w:ascii="TH SarabunIT๙" w:hAnsi="TH SarabunIT๙" w:cs="TH SarabunIT๙"/>
            <w:sz w:val="28"/>
          </w:rPr>
          <w:instrText xml:space="preserve"> PAGE   \* MERGEFORMAT </w:instrText>
        </w:r>
        <w:r w:rsidRPr="00110683">
          <w:rPr>
            <w:rFonts w:ascii="TH SarabunIT๙" w:hAnsi="TH SarabunIT๙" w:cs="TH SarabunIT๙"/>
            <w:sz w:val="28"/>
          </w:rPr>
          <w:fldChar w:fldCharType="separate"/>
        </w:r>
        <w:r w:rsidR="00110683" w:rsidRPr="00110683">
          <w:rPr>
            <w:rFonts w:ascii="TH SarabunIT๙" w:hAnsi="TH SarabunIT๙" w:cs="TH SarabunIT๙"/>
            <w:noProof/>
            <w:sz w:val="28"/>
            <w:cs/>
            <w:lang w:val="th-TH"/>
          </w:rPr>
          <w:t>๑๑๒</w:t>
        </w:r>
        <w:r w:rsidRPr="00110683">
          <w:rPr>
            <w:rFonts w:ascii="TH SarabunIT๙" w:hAnsi="TH SarabunIT๙" w:cs="TH SarabunIT๙"/>
            <w:sz w:val="28"/>
          </w:rPr>
          <w:fldChar w:fldCharType="end"/>
        </w:r>
      </w:p>
    </w:sdtContent>
  </w:sdt>
  <w:p w:rsidR="008C7CAC" w:rsidRDefault="008C7CAC" w:rsidP="00C4347B">
    <w:pPr>
      <w:pStyle w:val="a5"/>
      <w:jc w:val="right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1429176"/>
      <w:docPartObj>
        <w:docPartGallery w:val="Page Numbers (Top of Page)"/>
        <w:docPartUnique/>
      </w:docPartObj>
    </w:sdtPr>
    <w:sdtEndPr>
      <w:rPr>
        <w:rFonts w:ascii="TH SarabunIT๙" w:hAnsi="TH SarabunIT๙" w:cs="TH SarabunIT๙"/>
        <w:sz w:val="28"/>
        <w:szCs w:val="36"/>
      </w:rPr>
    </w:sdtEndPr>
    <w:sdtContent>
      <w:p w:rsidR="00782954" w:rsidRDefault="001E69EA">
        <w:pPr>
          <w:pStyle w:val="a5"/>
        </w:pPr>
        <w:r w:rsidRPr="00782954">
          <w:rPr>
            <w:rFonts w:ascii="TH SarabunIT๙" w:hAnsi="TH SarabunIT๙" w:cs="TH SarabunIT๙"/>
            <w:sz w:val="28"/>
            <w:szCs w:val="36"/>
          </w:rPr>
          <w:fldChar w:fldCharType="begin"/>
        </w:r>
        <w:r w:rsidR="00782954" w:rsidRPr="00782954">
          <w:rPr>
            <w:rFonts w:ascii="TH SarabunIT๙" w:hAnsi="TH SarabunIT๙" w:cs="TH SarabunIT๙"/>
            <w:sz w:val="28"/>
            <w:szCs w:val="36"/>
          </w:rPr>
          <w:instrText xml:space="preserve"> PAGE   \* MERGEFORMAT </w:instrText>
        </w:r>
        <w:r w:rsidRPr="00782954">
          <w:rPr>
            <w:rFonts w:ascii="TH SarabunIT๙" w:hAnsi="TH SarabunIT๙" w:cs="TH SarabunIT๙"/>
            <w:sz w:val="28"/>
            <w:szCs w:val="36"/>
          </w:rPr>
          <w:fldChar w:fldCharType="separate"/>
        </w:r>
        <w:r w:rsidR="00110683" w:rsidRPr="00110683">
          <w:rPr>
            <w:rFonts w:ascii="TH SarabunIT๙" w:hAnsi="TH SarabunIT๙" w:cs="TH SarabunIT๙"/>
            <w:noProof/>
            <w:sz w:val="28"/>
            <w:cs/>
            <w:lang w:val="th-TH"/>
          </w:rPr>
          <w:t>๑๒๓</w:t>
        </w:r>
        <w:r w:rsidRPr="00782954">
          <w:rPr>
            <w:rFonts w:ascii="TH SarabunIT๙" w:hAnsi="TH SarabunIT๙" w:cs="TH SarabunIT๙"/>
            <w:sz w:val="28"/>
            <w:szCs w:val="36"/>
          </w:rPr>
          <w:fldChar w:fldCharType="end"/>
        </w:r>
      </w:p>
    </w:sdtContent>
  </w:sdt>
  <w:p w:rsidR="008C7CAC" w:rsidRDefault="008C7CAC">
    <w:pPr>
      <w:pStyle w:val="a5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82954" w:rsidRDefault="00782954">
    <w:pPr>
      <w:pStyle w:val="a5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20"/>
  <w:evenAndOddHeaders/>
  <w:drawingGridHorizontalSpacing w:val="110"/>
  <w:displayHorizontalDrawingGridEvery w:val="2"/>
  <w:characterSpacingControl w:val="doNotCompress"/>
  <w:hdrShapeDefaults>
    <o:shapedefaults v:ext="edit" spidmax="27650"/>
  </w:hdrShapeDefaults>
  <w:footnotePr>
    <w:footnote w:id="-1"/>
    <w:footnote w:id="0"/>
  </w:footnotePr>
  <w:endnotePr>
    <w:endnote w:id="-1"/>
    <w:endnote w:id="0"/>
  </w:endnotePr>
  <w:compat>
    <w:applyBreakingRules/>
  </w:compat>
  <w:rsids>
    <w:rsidRoot w:val="0099051C"/>
    <w:rsid w:val="000B32DE"/>
    <w:rsid w:val="00110683"/>
    <w:rsid w:val="00154E1E"/>
    <w:rsid w:val="001E69EA"/>
    <w:rsid w:val="00202592"/>
    <w:rsid w:val="00397B55"/>
    <w:rsid w:val="003F6625"/>
    <w:rsid w:val="004F140C"/>
    <w:rsid w:val="00500B17"/>
    <w:rsid w:val="00592DE2"/>
    <w:rsid w:val="00650FA8"/>
    <w:rsid w:val="00687572"/>
    <w:rsid w:val="006F2E51"/>
    <w:rsid w:val="00767B1A"/>
    <w:rsid w:val="00782954"/>
    <w:rsid w:val="00786735"/>
    <w:rsid w:val="007B2A2B"/>
    <w:rsid w:val="007D208D"/>
    <w:rsid w:val="00802F7A"/>
    <w:rsid w:val="00861819"/>
    <w:rsid w:val="008C7CAC"/>
    <w:rsid w:val="008E5E5F"/>
    <w:rsid w:val="009034FF"/>
    <w:rsid w:val="0091356E"/>
    <w:rsid w:val="00916EF9"/>
    <w:rsid w:val="0099051C"/>
    <w:rsid w:val="009A17D2"/>
    <w:rsid w:val="00A612C4"/>
    <w:rsid w:val="00AF6556"/>
    <w:rsid w:val="00B60E10"/>
    <w:rsid w:val="00B60EF2"/>
    <w:rsid w:val="00BB2E83"/>
    <w:rsid w:val="00C36245"/>
    <w:rsid w:val="00C4347B"/>
    <w:rsid w:val="00C70FD3"/>
    <w:rsid w:val="00CC53C4"/>
    <w:rsid w:val="00F60BE7"/>
    <w:rsid w:val="00F72492"/>
    <w:rsid w:val="00FD038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76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B32D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9051C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99051C"/>
    <w:rPr>
      <w:rFonts w:ascii="Tahoma" w:hAnsi="Tahoma" w:cs="Angsana New"/>
      <w:sz w:val="16"/>
      <w:szCs w:val="20"/>
    </w:rPr>
  </w:style>
  <w:style w:type="paragraph" w:styleId="a5">
    <w:name w:val="header"/>
    <w:basedOn w:val="a"/>
    <w:link w:val="a6"/>
    <w:uiPriority w:val="99"/>
    <w:unhideWhenUsed/>
    <w:rsid w:val="008C7CA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6">
    <w:name w:val="หัวกระดาษ อักขระ"/>
    <w:basedOn w:val="a0"/>
    <w:link w:val="a5"/>
    <w:uiPriority w:val="99"/>
    <w:rsid w:val="008C7CAC"/>
  </w:style>
  <w:style w:type="paragraph" w:styleId="a7">
    <w:name w:val="footer"/>
    <w:basedOn w:val="a"/>
    <w:link w:val="a8"/>
    <w:uiPriority w:val="99"/>
    <w:unhideWhenUsed/>
    <w:rsid w:val="008C7CA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8">
    <w:name w:val="ท้ายกระดาษ อักขระ"/>
    <w:basedOn w:val="a0"/>
    <w:link w:val="a7"/>
    <w:uiPriority w:val="99"/>
    <w:rsid w:val="008C7CAC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18" Type="http://schemas.openxmlformats.org/officeDocument/2006/relationships/header" Target="header1.xml"/><Relationship Id="rId3" Type="http://schemas.openxmlformats.org/officeDocument/2006/relationships/webSettings" Target="webSettings.xml"/><Relationship Id="rId21" Type="http://schemas.openxmlformats.org/officeDocument/2006/relationships/footer" Target="footer2.xml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17" Type="http://schemas.openxmlformats.org/officeDocument/2006/relationships/image" Target="media/image12.emf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1.emf"/><Relationship Id="rId20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24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emf"/><Relationship Id="rId23" Type="http://schemas.openxmlformats.org/officeDocument/2006/relationships/footer" Target="footer3.xml"/><Relationship Id="rId10" Type="http://schemas.openxmlformats.org/officeDocument/2006/relationships/image" Target="media/image5.emf"/><Relationship Id="rId19" Type="http://schemas.openxmlformats.org/officeDocument/2006/relationships/header" Target="header2.xml"/><Relationship Id="rId4" Type="http://schemas.openxmlformats.org/officeDocument/2006/relationships/footnotes" Target="footnotes.xml"/><Relationship Id="rId9" Type="http://schemas.openxmlformats.org/officeDocument/2006/relationships/image" Target="media/image4.emf"/><Relationship Id="rId14" Type="http://schemas.openxmlformats.org/officeDocument/2006/relationships/image" Target="media/image9.emf"/><Relationship Id="rId22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90</TotalTime>
  <Pages>12</Pages>
  <Words>7</Words>
  <Characters>41</Characters>
  <Application>Microsoft Office Word</Application>
  <DocSecurity>0</DocSecurity>
  <Lines>1</Lines>
  <Paragraphs>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Win7</dc:creator>
  <cp:lastModifiedBy>samsung</cp:lastModifiedBy>
  <cp:revision>19</cp:revision>
  <cp:lastPrinted>2016-12-14T08:56:00Z</cp:lastPrinted>
  <dcterms:created xsi:type="dcterms:W3CDTF">2016-12-14T06:54:00Z</dcterms:created>
  <dcterms:modified xsi:type="dcterms:W3CDTF">2018-02-12T02:22:00Z</dcterms:modified>
</cp:coreProperties>
</file>